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054AD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460326</wp:posOffset>
            </wp:positionH>
            <wp:positionV relativeFrom="paragraph">
              <wp:posOffset>5035989</wp:posOffset>
            </wp:positionV>
            <wp:extent cx="4192172" cy="309366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72" cy="30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96B7EB" wp14:editId="4E1A7C06">
            <wp:simplePos x="0" y="0"/>
            <wp:positionH relativeFrom="column">
              <wp:posOffset>755944</wp:posOffset>
            </wp:positionH>
            <wp:positionV relativeFrom="paragraph">
              <wp:posOffset>203395</wp:posOffset>
            </wp:positionV>
            <wp:extent cx="3446585" cy="4642339"/>
            <wp:effectExtent l="0" t="0" r="1905" b="635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4642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F7E" w:rsidRDefault="00C60F7E" w:rsidP="00054AD4">
      <w:r>
        <w:separator/>
      </w:r>
    </w:p>
  </w:endnote>
  <w:endnote w:type="continuationSeparator" w:id="0">
    <w:p w:rsidR="00C60F7E" w:rsidRDefault="00C60F7E" w:rsidP="00054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F7E" w:rsidRDefault="00C60F7E" w:rsidP="00054AD4">
      <w:r>
        <w:separator/>
      </w:r>
    </w:p>
  </w:footnote>
  <w:footnote w:type="continuationSeparator" w:id="0">
    <w:p w:rsidR="00C60F7E" w:rsidRDefault="00C60F7E" w:rsidP="00054A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86"/>
    <w:rsid w:val="00054AD4"/>
    <w:rsid w:val="00171086"/>
    <w:rsid w:val="0023764B"/>
    <w:rsid w:val="007218AB"/>
    <w:rsid w:val="00C6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4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4A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4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4A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4A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4A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4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4A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4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4A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4A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4A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2021-08-31T10:05:00Z</dcterms:created>
  <dcterms:modified xsi:type="dcterms:W3CDTF">2021-08-31T10:07:00Z</dcterms:modified>
</cp:coreProperties>
</file>